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7908" w:rsidRDefault="0053337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FF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FFFF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38150" cy="609600"/>
            <wp:effectExtent l="0" t="0" r="0" b="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color w:val="FFFFFF"/>
          <w:sz w:val="28"/>
          <w:szCs w:val="28"/>
        </w:rPr>
        <w:t>СЬ</w:t>
      </w:r>
    </w:p>
    <w:p w:rsidR="00117908" w:rsidRDefault="005333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УКРАЇНА</w:t>
      </w:r>
    </w:p>
    <w:p w:rsidR="00117908" w:rsidRDefault="005333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місто Коломия Івано-Франківської області</w:t>
      </w:r>
    </w:p>
    <w:p w:rsidR="00117908" w:rsidRDefault="005333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Р О З П О Р Я Д Ж Е Н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Я</w:t>
      </w:r>
    </w:p>
    <w:p w:rsidR="00117908" w:rsidRDefault="005333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міського голови</w:t>
      </w:r>
    </w:p>
    <w:p w:rsidR="00117908" w:rsidRDefault="0053337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117908" w:rsidRDefault="0053337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 Коломия</w:t>
      </w:r>
    </w:p>
    <w:p w:rsidR="00117908" w:rsidRDefault="0053337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117908" w:rsidRDefault="005333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від </w:t>
      </w:r>
      <w:r w:rsidR="00425E00">
        <w:rPr>
          <w:rFonts w:ascii="Times New Roman" w:eastAsia="Times New Roman" w:hAnsi="Times New Roman" w:cs="Times New Roman"/>
          <w:color w:val="000000"/>
          <w:sz w:val="28"/>
          <w:szCs w:val="28"/>
        </w:rPr>
        <w:t>30.10.2024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                                                                               </w:t>
      </w:r>
      <w:r w:rsidR="00425E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 </w:t>
      </w:r>
      <w:r w:rsidR="00425E00">
        <w:rPr>
          <w:rFonts w:ascii="Times New Roman" w:eastAsia="Times New Roman" w:hAnsi="Times New Roman" w:cs="Times New Roman"/>
          <w:color w:val="000000"/>
          <w:sz w:val="28"/>
          <w:szCs w:val="28"/>
        </w:rPr>
        <w:t>375-р</w:t>
      </w:r>
    </w:p>
    <w:p w:rsidR="00117908" w:rsidRDefault="001179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0" w:name="_heading=h.gjdgxs" w:colFirst="0" w:colLast="0"/>
      <w:bookmarkEnd w:id="0"/>
    </w:p>
    <w:tbl>
      <w:tblPr>
        <w:tblStyle w:val="a8"/>
        <w:tblW w:w="947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395"/>
        <w:gridCol w:w="5081"/>
      </w:tblGrid>
      <w:tr w:rsidR="007477FA" w:rsidTr="007477FA">
        <w:tc>
          <w:tcPr>
            <w:tcW w:w="4395" w:type="dxa"/>
          </w:tcPr>
          <w:p w:rsidR="007477FA" w:rsidRDefault="007477FA" w:rsidP="007477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1" w:name="_GoBack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Про   утворення робочої групи   з реалізації в Коломийській міській територіальній громаді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проєкту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«Відновлення та підтримка громад» Міжнародної Організації з Міграції</w:t>
            </w:r>
            <w:bookmarkEnd w:id="1"/>
          </w:p>
        </w:tc>
        <w:tc>
          <w:tcPr>
            <w:tcW w:w="5081" w:type="dxa"/>
          </w:tcPr>
          <w:p w:rsidR="007477FA" w:rsidRDefault="007477FA" w:rsidP="008F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117908" w:rsidRDefault="001179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7908" w:rsidRDefault="005333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   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Керуючись Законами України «Про місцеве самоврядування в Україні»                 від 21.05.1997р. № 280/97-ВР, «Про засади державної регіональної політики»                  від 05.02.2015р. №156-VIII, «Про внесення змін до деяких законодавчих актів України щодо засад державної регіональної політики та політики відновлення регіонів і територій» від 09.07.2022р. № 2389-IX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з метою реалізації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проєкту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“Відновлення та підтримка громад” М</w:t>
      </w:r>
      <w:r w:rsidR="007477FA">
        <w:rPr>
          <w:rFonts w:ascii="Times New Roman" w:eastAsia="Times New Roman" w:hAnsi="Times New Roman" w:cs="Times New Roman"/>
          <w:sz w:val="28"/>
          <w:szCs w:val="28"/>
        </w:rPr>
        <w:t xml:space="preserve">іжнародної </w:t>
      </w:r>
      <w:r w:rsidR="006463A1">
        <w:rPr>
          <w:rFonts w:ascii="Times New Roman" w:eastAsia="Times New Roman" w:hAnsi="Times New Roman" w:cs="Times New Roman"/>
          <w:sz w:val="28"/>
          <w:szCs w:val="28"/>
        </w:rPr>
        <w:t>О</w:t>
      </w:r>
      <w:r w:rsidR="007477FA">
        <w:rPr>
          <w:rFonts w:ascii="Times New Roman" w:eastAsia="Times New Roman" w:hAnsi="Times New Roman" w:cs="Times New Roman"/>
          <w:sz w:val="28"/>
          <w:szCs w:val="28"/>
        </w:rPr>
        <w:t xml:space="preserve">рганізації з </w:t>
      </w:r>
      <w:r w:rsidR="006463A1">
        <w:rPr>
          <w:rFonts w:ascii="Times New Roman" w:eastAsia="Times New Roman" w:hAnsi="Times New Roman" w:cs="Times New Roman"/>
          <w:sz w:val="28"/>
          <w:szCs w:val="28"/>
        </w:rPr>
        <w:t>М</w:t>
      </w:r>
      <w:r w:rsidR="007477FA">
        <w:rPr>
          <w:rFonts w:ascii="Times New Roman" w:eastAsia="Times New Roman" w:hAnsi="Times New Roman" w:cs="Times New Roman"/>
          <w:sz w:val="28"/>
          <w:szCs w:val="28"/>
        </w:rPr>
        <w:t>іграції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:</w:t>
      </w:r>
    </w:p>
    <w:p w:rsidR="00117908" w:rsidRDefault="001179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17908" w:rsidRDefault="005333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="007477FA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творити робочу групу </w:t>
      </w:r>
      <w:r w:rsidR="007477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 реалізації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Коломийськ</w:t>
      </w:r>
      <w:r w:rsidR="007477FA">
        <w:rPr>
          <w:rFonts w:ascii="Times New Roman" w:eastAsia="Times New Roman" w:hAnsi="Times New Roman" w:cs="Times New Roman"/>
          <w:color w:val="000000"/>
          <w:sz w:val="28"/>
          <w:szCs w:val="28"/>
        </w:rPr>
        <w:t>ій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міськ</w:t>
      </w:r>
      <w:r w:rsidR="007477FA">
        <w:rPr>
          <w:rFonts w:ascii="Times New Roman" w:eastAsia="Times New Roman" w:hAnsi="Times New Roman" w:cs="Times New Roman"/>
          <w:color w:val="000000"/>
          <w:sz w:val="28"/>
          <w:szCs w:val="28"/>
        </w:rPr>
        <w:t>ій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територіальн</w:t>
      </w:r>
      <w:r w:rsidR="007477FA">
        <w:rPr>
          <w:rFonts w:ascii="Times New Roman" w:eastAsia="Times New Roman" w:hAnsi="Times New Roman" w:cs="Times New Roman"/>
          <w:color w:val="000000"/>
          <w:sz w:val="28"/>
          <w:szCs w:val="28"/>
        </w:rPr>
        <w:t>ій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громад</w:t>
      </w:r>
      <w:r w:rsidR="007477FA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проєкту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«Відновлення та підтримка громад» Міжнародної Організації з Міграції (далі – робоча група) та затвердити її персональний склад (додається).</w:t>
      </w:r>
    </w:p>
    <w:p w:rsidR="00117908" w:rsidRDefault="0053337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Робочій групі, протягом дії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проєкту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забезпечити здійснення заходів, передбачених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проєктом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17908" w:rsidRDefault="00533374">
      <w:pPr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за виконанням розпорядження покласти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заступника міського голови Романа ОСТЯКА.</w:t>
      </w:r>
    </w:p>
    <w:p w:rsidR="00117908" w:rsidRDefault="00117908">
      <w:pPr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7908" w:rsidRDefault="00117908">
      <w:pPr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7908" w:rsidRDefault="001179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7908" w:rsidRDefault="001179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17908" w:rsidRDefault="005333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Заступник м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іськ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голов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                                             Зоряна МИХАЛУШКО</w:t>
      </w:r>
    </w:p>
    <w:p w:rsidR="00117908" w:rsidRDefault="0011790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7908" w:rsidRDefault="001179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17908" w:rsidRDefault="001179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17908" w:rsidRDefault="001179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17908" w:rsidRDefault="001179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17908" w:rsidRDefault="007477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 </w:t>
      </w:r>
      <w:r w:rsidR="0053337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ЗАТВЕРДЖЕНО</w:t>
      </w:r>
    </w:p>
    <w:p w:rsidR="00117908" w:rsidRDefault="00533374">
      <w:pPr>
        <w:shd w:val="clear" w:color="auto" w:fill="FFFFFF"/>
        <w:spacing w:after="0" w:line="240" w:lineRule="auto"/>
        <w:ind w:firstLine="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розпорядження міського голови</w:t>
      </w:r>
    </w:p>
    <w:p w:rsidR="00117908" w:rsidRDefault="0053337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від </w:t>
      </w:r>
      <w:r w:rsidR="00425E00">
        <w:rPr>
          <w:rFonts w:ascii="Times New Roman" w:eastAsia="Times New Roman" w:hAnsi="Times New Roman" w:cs="Times New Roman"/>
          <w:color w:val="000000"/>
          <w:sz w:val="28"/>
          <w:szCs w:val="28"/>
        </w:rPr>
        <w:t>30.10.2024 № 375-р</w:t>
      </w:r>
    </w:p>
    <w:p w:rsidR="00117908" w:rsidRDefault="001179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17908" w:rsidRDefault="0053337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ПЕРСОНАЛЬНИЙ СКЛАД</w:t>
      </w:r>
    </w:p>
    <w:p w:rsidR="00117908" w:rsidRDefault="005333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робочої групи </w:t>
      </w:r>
      <w:r w:rsidR="007477F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з реалізації в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Коломийськ</w:t>
      </w:r>
      <w:r w:rsidR="007477F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міськ</w:t>
      </w:r>
      <w:r w:rsidR="007477F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територіальн</w:t>
      </w:r>
      <w:r w:rsidR="007477F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громад</w:t>
      </w:r>
      <w:r w:rsidR="007477F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«Відновлення та підтримка громад» Міжнародної</w:t>
      </w:r>
    </w:p>
    <w:p w:rsidR="00117908" w:rsidRDefault="005333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Організації з Міграції</w:t>
      </w:r>
    </w:p>
    <w:p w:rsidR="00117908" w:rsidRDefault="0011790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8"/>
        <w:tblW w:w="947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2841"/>
        <w:gridCol w:w="6635"/>
      </w:tblGrid>
      <w:tr w:rsidR="00117908" w:rsidTr="00EA72C0">
        <w:tc>
          <w:tcPr>
            <w:tcW w:w="2841" w:type="dxa"/>
          </w:tcPr>
          <w:p w:rsidR="00117908" w:rsidRDefault="005333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ОСТЯК</w:t>
            </w:r>
          </w:p>
          <w:p w:rsidR="00117908" w:rsidRDefault="00533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Роман Адамович</w:t>
            </w:r>
          </w:p>
        </w:tc>
        <w:tc>
          <w:tcPr>
            <w:tcW w:w="6635" w:type="dxa"/>
          </w:tcPr>
          <w:p w:rsidR="00117908" w:rsidRDefault="00533374" w:rsidP="00EA7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заступник міського голови, 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голова робочої групи</w:t>
            </w:r>
          </w:p>
        </w:tc>
      </w:tr>
      <w:tr w:rsidR="00117908" w:rsidTr="007477FA">
        <w:trPr>
          <w:trHeight w:val="813"/>
        </w:trPr>
        <w:tc>
          <w:tcPr>
            <w:tcW w:w="2841" w:type="dxa"/>
          </w:tcPr>
          <w:p w:rsidR="00117908" w:rsidRDefault="00533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КАЧАНСЬКИЙ          </w:t>
            </w:r>
          </w:p>
          <w:p w:rsidR="00117908" w:rsidRDefault="00533374" w:rsidP="00883F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Михайло Юрійович</w:t>
            </w:r>
          </w:p>
        </w:tc>
        <w:tc>
          <w:tcPr>
            <w:tcW w:w="6635" w:type="dxa"/>
          </w:tcPr>
          <w:p w:rsidR="00117908" w:rsidRDefault="00533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заступник міського голови,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заступник голови      робочої групи </w:t>
            </w:r>
          </w:p>
        </w:tc>
      </w:tr>
      <w:tr w:rsidR="00117908" w:rsidTr="00EA72C0">
        <w:tc>
          <w:tcPr>
            <w:tcW w:w="2841" w:type="dxa"/>
          </w:tcPr>
          <w:p w:rsidR="00117908" w:rsidRDefault="00533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ТКАЧУК</w:t>
            </w:r>
          </w:p>
          <w:p w:rsidR="00117908" w:rsidRDefault="00533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Інна Михайлівна</w:t>
            </w:r>
          </w:p>
        </w:tc>
        <w:tc>
          <w:tcPr>
            <w:tcW w:w="6635" w:type="dxa"/>
          </w:tcPr>
          <w:p w:rsidR="00117908" w:rsidRDefault="00533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начальник управління економіки міської ради, 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секретар робочої групи</w:t>
            </w:r>
          </w:p>
        </w:tc>
      </w:tr>
      <w:tr w:rsidR="00117908" w:rsidTr="00EA72C0">
        <w:trPr>
          <w:trHeight w:val="682"/>
        </w:trPr>
        <w:tc>
          <w:tcPr>
            <w:tcW w:w="9476" w:type="dxa"/>
            <w:gridSpan w:val="2"/>
          </w:tcPr>
          <w:p w:rsidR="00883F2C" w:rsidRDefault="00883F2C" w:rsidP="0084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17908" w:rsidRDefault="00533374" w:rsidP="00883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Члени робочої групи:</w:t>
            </w:r>
          </w:p>
        </w:tc>
      </w:tr>
    </w:tbl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6090"/>
      </w:tblGrid>
      <w:tr w:rsidR="00EA72C0" w:rsidTr="00F32B32">
        <w:tc>
          <w:tcPr>
            <w:tcW w:w="3539" w:type="dxa"/>
          </w:tcPr>
          <w:p w:rsidR="00EA72C0" w:rsidRDefault="00EA72C0" w:rsidP="008462C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АНДРУСЯК</w:t>
            </w:r>
          </w:p>
          <w:p w:rsidR="00EA72C0" w:rsidRDefault="00EA72C0" w:rsidP="00EA72C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Микола Михайлович</w:t>
            </w:r>
          </w:p>
          <w:p w:rsidR="00EA72C0" w:rsidRDefault="00EA72C0" w:rsidP="008462C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7477FA" w:rsidRDefault="00EA72C0" w:rsidP="008462C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БАБКЕВИЧ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</w:p>
          <w:p w:rsidR="00EA72C0" w:rsidRDefault="00EA72C0" w:rsidP="008462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Олександра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Миколаївна</w:t>
            </w:r>
          </w:p>
          <w:p w:rsidR="00EA72C0" w:rsidRDefault="00EA72C0" w:rsidP="008462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A72C0" w:rsidRDefault="00EA72C0" w:rsidP="008462C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БЕЛЯ</w:t>
            </w:r>
          </w:p>
          <w:p w:rsidR="00EA72C0" w:rsidRDefault="00EA72C0" w:rsidP="008462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Галина Ярославівна</w:t>
            </w:r>
          </w:p>
          <w:p w:rsidR="00EA72C0" w:rsidRDefault="00EA72C0" w:rsidP="008462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A72C0" w:rsidRDefault="00EA72C0" w:rsidP="008462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A72C0" w:rsidRDefault="00EA72C0" w:rsidP="008462C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БЄЛЯВСЬКА</w:t>
            </w:r>
          </w:p>
          <w:p w:rsidR="00EA72C0" w:rsidRDefault="00EA72C0" w:rsidP="008462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Леся Григорівна</w:t>
            </w:r>
          </w:p>
          <w:p w:rsidR="00EA72C0" w:rsidRDefault="00EA72C0" w:rsidP="008462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A72C0" w:rsidRDefault="00EA72C0" w:rsidP="008462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A72C0" w:rsidRDefault="00EA72C0" w:rsidP="008462C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БІЛЕЙЧУК</w:t>
            </w:r>
          </w:p>
          <w:p w:rsidR="00EA72C0" w:rsidRDefault="00EA72C0" w:rsidP="008462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Любомир Юрійович</w:t>
            </w:r>
          </w:p>
          <w:p w:rsidR="00EA72C0" w:rsidRDefault="00EA72C0" w:rsidP="008462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A72C0" w:rsidRDefault="00EA72C0" w:rsidP="008462C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ВОЛОШЕНЮК</w:t>
            </w:r>
          </w:p>
          <w:p w:rsidR="00EA72C0" w:rsidRDefault="00EA72C0" w:rsidP="008462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Віктор Васильович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  <w:p w:rsidR="00EA72C0" w:rsidRDefault="00EA72C0" w:rsidP="008462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A72C0" w:rsidRDefault="00EA72C0" w:rsidP="008462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A72C0" w:rsidRDefault="00EA72C0" w:rsidP="008462C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ЗУБИК</w:t>
            </w:r>
          </w:p>
          <w:p w:rsidR="00EA72C0" w:rsidRDefault="00882652" w:rsidP="008462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Любомир Володимирович</w:t>
            </w:r>
          </w:p>
          <w:p w:rsidR="00882652" w:rsidRDefault="00882652" w:rsidP="008462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82652" w:rsidRDefault="00882652" w:rsidP="008462C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ЗУМЕР</w:t>
            </w:r>
          </w:p>
          <w:p w:rsidR="00882652" w:rsidRDefault="00882652" w:rsidP="008462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Славомир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Мирославович</w:t>
            </w:r>
          </w:p>
          <w:p w:rsidR="00882652" w:rsidRDefault="00882652" w:rsidP="008462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КОБА</w:t>
            </w:r>
          </w:p>
          <w:p w:rsidR="00882652" w:rsidRDefault="00882652" w:rsidP="0088265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Ігор Юрійович</w:t>
            </w:r>
          </w:p>
          <w:p w:rsidR="00882652" w:rsidRDefault="00882652" w:rsidP="008462CE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7477FA" w:rsidRDefault="007477FA" w:rsidP="008462C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7477FA" w:rsidRDefault="007477FA" w:rsidP="008462C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882652" w:rsidRDefault="00882652" w:rsidP="008462C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КОДІНА</w:t>
            </w:r>
          </w:p>
          <w:p w:rsidR="00882652" w:rsidRDefault="00882652" w:rsidP="008462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Мар’яна Іванівна</w:t>
            </w:r>
          </w:p>
          <w:p w:rsidR="00882652" w:rsidRDefault="00882652" w:rsidP="008462CE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882652" w:rsidRDefault="00882652" w:rsidP="008462C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КОЗЛОВСЬКА</w:t>
            </w:r>
          </w:p>
          <w:p w:rsidR="00882652" w:rsidRDefault="00882652" w:rsidP="008462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Марія Василівна</w:t>
            </w:r>
          </w:p>
          <w:p w:rsidR="00882652" w:rsidRDefault="00882652" w:rsidP="008462CE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882652" w:rsidRDefault="00882652" w:rsidP="008462C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КОЛЕСНИК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</w:p>
          <w:p w:rsidR="00882652" w:rsidRDefault="00882652" w:rsidP="0088265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Володимир</w:t>
            </w:r>
          </w:p>
          <w:p w:rsidR="00882652" w:rsidRDefault="00882652" w:rsidP="0088265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Любомирович</w:t>
            </w:r>
          </w:p>
          <w:p w:rsidR="00882652" w:rsidRDefault="00882652" w:rsidP="008462CE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882652" w:rsidRDefault="00882652" w:rsidP="008462C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КОПИЛЬЦІВ</w:t>
            </w:r>
          </w:p>
          <w:p w:rsidR="00882652" w:rsidRDefault="00882652" w:rsidP="0088265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Дмитро Васильович</w:t>
            </w:r>
          </w:p>
          <w:p w:rsidR="00882652" w:rsidRDefault="00882652" w:rsidP="008462CE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882652" w:rsidRDefault="00882652" w:rsidP="008462CE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КОРОЛЬ</w:t>
            </w:r>
          </w:p>
          <w:p w:rsidR="00882652" w:rsidRDefault="00882652" w:rsidP="008462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Христина Віталіївна</w:t>
            </w:r>
          </w:p>
          <w:p w:rsidR="00882652" w:rsidRDefault="00882652" w:rsidP="008462CE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882652" w:rsidRDefault="00882652" w:rsidP="008462C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КОСТЮК</w:t>
            </w:r>
          </w:p>
          <w:p w:rsidR="00882652" w:rsidRDefault="00882652" w:rsidP="008462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D7C2E">
              <w:rPr>
                <w:rFonts w:ascii="Times New Roman" w:eastAsia="Times New Roman" w:hAnsi="Times New Roman" w:cs="Times New Roman"/>
                <w:sz w:val="28"/>
                <w:szCs w:val="28"/>
              </w:rPr>
              <w:t>Ігор Васильович</w:t>
            </w:r>
          </w:p>
          <w:p w:rsidR="00882652" w:rsidRDefault="00882652" w:rsidP="008462CE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882652" w:rsidRDefault="00882652" w:rsidP="008462C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КОСТЮК</w:t>
            </w:r>
          </w:p>
          <w:p w:rsidR="00882652" w:rsidRDefault="00882652" w:rsidP="0088265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Таїса Андріївна</w:t>
            </w:r>
          </w:p>
          <w:p w:rsidR="00882652" w:rsidRDefault="00882652" w:rsidP="008462CE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882652" w:rsidRDefault="00882652" w:rsidP="008462C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КОЦЮР</w:t>
            </w:r>
          </w:p>
          <w:p w:rsidR="00882652" w:rsidRDefault="00882652" w:rsidP="008462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03A6">
              <w:rPr>
                <w:rFonts w:ascii="Times New Roman" w:eastAsia="Times New Roman" w:hAnsi="Times New Roman" w:cs="Times New Roman"/>
                <w:sz w:val="28"/>
                <w:szCs w:val="28"/>
              </w:rPr>
              <w:t>Сергій Петрович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</w:t>
            </w:r>
          </w:p>
          <w:p w:rsidR="00882652" w:rsidRDefault="00882652" w:rsidP="008462CE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882652" w:rsidRDefault="00882652" w:rsidP="008462C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КУЛИК</w:t>
            </w:r>
          </w:p>
          <w:p w:rsidR="00882652" w:rsidRDefault="00882652" w:rsidP="008462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Лариса Валеріївна</w:t>
            </w:r>
          </w:p>
          <w:p w:rsidR="00882652" w:rsidRDefault="00882652" w:rsidP="008462CE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882652" w:rsidRDefault="00882652" w:rsidP="008462C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ЛЕРШ</w:t>
            </w:r>
          </w:p>
          <w:p w:rsidR="00882652" w:rsidRDefault="00882652" w:rsidP="008462C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Ірина Михайлівна     </w:t>
            </w:r>
          </w:p>
          <w:p w:rsidR="00882652" w:rsidRDefault="00882652" w:rsidP="008462C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882652" w:rsidRDefault="00882652" w:rsidP="008462C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882652" w:rsidRDefault="00882652" w:rsidP="0088265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МУЦАК</w:t>
            </w:r>
          </w:p>
          <w:p w:rsidR="00882652" w:rsidRDefault="00882652" w:rsidP="0088265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Ірина Мирославівна     </w:t>
            </w:r>
          </w:p>
          <w:p w:rsidR="00882652" w:rsidRDefault="00882652" w:rsidP="00882652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882652" w:rsidRDefault="00882652" w:rsidP="0088265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ОЛІЙНИК</w:t>
            </w:r>
          </w:p>
          <w:p w:rsidR="00882652" w:rsidRDefault="00882652" w:rsidP="008826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Андрій Ігорович</w:t>
            </w:r>
          </w:p>
          <w:p w:rsidR="00882652" w:rsidRDefault="00882652" w:rsidP="00882652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882652" w:rsidRDefault="00882652" w:rsidP="00882652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РОГОВА</w:t>
            </w:r>
          </w:p>
          <w:p w:rsidR="00882652" w:rsidRDefault="00882652" w:rsidP="0088265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Олена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Володимирівна</w:t>
            </w:r>
          </w:p>
          <w:p w:rsidR="00F32B32" w:rsidRDefault="00F32B32" w:rsidP="0088265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32B32" w:rsidRDefault="00F32B32" w:rsidP="00882652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  <w:t>ЯВОРСЬКИЙ</w:t>
            </w:r>
          </w:p>
          <w:p w:rsidR="00F32B32" w:rsidRDefault="00F32B32" w:rsidP="0088265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Віталій Ярославович</w:t>
            </w:r>
          </w:p>
          <w:p w:rsidR="00F32B32" w:rsidRDefault="00F32B32" w:rsidP="00882652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32B32" w:rsidRDefault="00F32B32" w:rsidP="00882652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ЯВОРСЬКИЙ</w:t>
            </w:r>
          </w:p>
          <w:p w:rsidR="00F32B32" w:rsidRDefault="00F32B32" w:rsidP="00F32B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Олександр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Володимирович</w:t>
            </w:r>
          </w:p>
          <w:p w:rsidR="00F32B32" w:rsidRPr="00F32B32" w:rsidRDefault="00F32B32" w:rsidP="00882652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6090" w:type="dxa"/>
          </w:tcPr>
          <w:p w:rsidR="00EA72C0" w:rsidRDefault="00EA72C0" w:rsidP="00EA72C0">
            <w:pPr>
              <w:jc w:val="both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- </w:t>
            </w:r>
            <w:r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highlight w:val="white"/>
              </w:rPr>
              <w:t>керуючий справами виконавчого комітету міської ради</w:t>
            </w:r>
          </w:p>
          <w:p w:rsidR="00EA72C0" w:rsidRDefault="00EA72C0" w:rsidP="00EA72C0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EA72C0" w:rsidRPr="007477FA" w:rsidRDefault="00EA72C0" w:rsidP="00EA72C0">
            <w:pPr>
              <w:jc w:val="both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highlight w:val="white"/>
              </w:rPr>
            </w:pPr>
            <w:r w:rsidRPr="007477F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="007477FA" w:rsidRPr="007477FA">
              <w:rPr>
                <w:rFonts w:ascii="Times New Roman" w:eastAsia="Times New Roman" w:hAnsi="Times New Roman" w:cs="Times New Roman"/>
                <w:sz w:val="28"/>
                <w:szCs w:val="28"/>
              </w:rPr>
              <w:t>керівник ГО «Саме час» (за згодою)</w:t>
            </w:r>
          </w:p>
          <w:p w:rsidR="00EA72C0" w:rsidRDefault="00EA72C0" w:rsidP="00EA72C0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EA72C0" w:rsidRDefault="00EA72C0" w:rsidP="00EA72C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керівник ГО «Нескорена нація», депутат Коломийської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r w:rsidRPr="00EE71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іської ради VIII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демократич</w:t>
            </w:r>
            <w:r w:rsidRPr="00EE71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ного скликання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(за згодою)</w:t>
            </w:r>
            <w:r w:rsidRPr="00EE71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</w:t>
            </w:r>
          </w:p>
          <w:p w:rsidR="00EA72C0" w:rsidRDefault="00EA72C0" w:rsidP="00EA72C0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EA72C0" w:rsidRDefault="00EA72C0" w:rsidP="00EA72C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керівник ГО «Сила громади», депутат Коломийської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r w:rsidRPr="00EE71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іської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E71E0">
              <w:rPr>
                <w:rFonts w:ascii="Times New Roman" w:eastAsia="Times New Roman" w:hAnsi="Times New Roman" w:cs="Times New Roman"/>
                <w:sz w:val="28"/>
                <w:szCs w:val="28"/>
              </w:rPr>
              <w:t>ради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E71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VIII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демократич</w:t>
            </w:r>
            <w:r w:rsidRPr="00EE71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ного скликання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(за згодою)</w:t>
            </w:r>
            <w:r w:rsidRPr="00EE71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</w:t>
            </w:r>
          </w:p>
          <w:p w:rsidR="00EA72C0" w:rsidRDefault="00EA72C0" w:rsidP="00EA72C0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EA72C0" w:rsidRDefault="00EA72C0" w:rsidP="00EA72C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</w:t>
            </w:r>
            <w:r w:rsidR="00F32B3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староста</w:t>
            </w:r>
            <w:r w:rsidR="00F32B32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en-US"/>
              </w:rPr>
              <w:t xml:space="preserve"> </w:t>
            </w:r>
            <w:r w:rsidR="00F32B32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у</w:t>
            </w:r>
            <w:r w:rsidR="00F32B32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Воскресинцівському</w:t>
            </w:r>
            <w:proofErr w:type="spellEnd"/>
            <w:r w:rsidR="00F32B32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старостинському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окрузі</w:t>
            </w:r>
          </w:p>
          <w:p w:rsidR="00EA72C0" w:rsidRDefault="00EA72C0" w:rsidP="00EA72C0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EA72C0" w:rsidRDefault="00EA72C0" w:rsidP="00EA72C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заступник начальника управління - головний інженер 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відділу капітального будівництва управління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комунального господарства міської ради</w:t>
            </w:r>
          </w:p>
          <w:p w:rsidR="00EA72C0" w:rsidRDefault="00EA72C0" w:rsidP="00EA72C0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EA72C0" w:rsidRDefault="00EA72C0" w:rsidP="00EA72C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управління комунікації та інформаційних</w:t>
            </w:r>
            <w:r w:rsidR="00882652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882652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технологій міської ради</w:t>
            </w:r>
          </w:p>
          <w:p w:rsidR="00882652" w:rsidRDefault="00882652" w:rsidP="00EA72C0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82652" w:rsidRDefault="00882652" w:rsidP="00EA72C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директор  комунального  підприємства 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Коломияводоканал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  <w:p w:rsidR="00882652" w:rsidRDefault="00882652" w:rsidP="00EA72C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медичний директор К</w:t>
            </w:r>
            <w:r w:rsidR="007477F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омунального некомерційного підприємства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«Коломийська </w:t>
            </w:r>
            <w:r w:rsidR="007477FA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 районна лікарня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 К</w:t>
            </w:r>
            <w:r w:rsidR="007477FA">
              <w:rPr>
                <w:rFonts w:ascii="Times New Roman" w:eastAsia="Times New Roman" w:hAnsi="Times New Roman" w:cs="Times New Roman"/>
                <w:sz w:val="28"/>
                <w:szCs w:val="28"/>
              </w:rPr>
              <w:t>оломийської міської ради (за згодою)</w:t>
            </w:r>
          </w:p>
          <w:p w:rsidR="00882652" w:rsidRDefault="00882652" w:rsidP="00EA72C0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82652" w:rsidRDefault="00882652" w:rsidP="008826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управління культури та туризму міської ради</w:t>
            </w:r>
          </w:p>
          <w:p w:rsidR="00882652" w:rsidRDefault="00882652" w:rsidP="0088265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82652" w:rsidRDefault="00882652" w:rsidP="0088265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управління освіти міської ради</w:t>
            </w:r>
          </w:p>
          <w:p w:rsidR="00882652" w:rsidRDefault="00882652" w:rsidP="0088265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82652" w:rsidRDefault="00882652" w:rsidP="0088265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82652" w:rsidRDefault="00882652" w:rsidP="0088265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управління спорту міської ради</w:t>
            </w:r>
          </w:p>
          <w:p w:rsidR="00882652" w:rsidRDefault="00882652" w:rsidP="0088265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82652" w:rsidRDefault="00882652" w:rsidP="0088265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82652" w:rsidRDefault="00882652" w:rsidP="0088265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82652" w:rsidRDefault="00882652" w:rsidP="008826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відділу інвестиційної політики міської ради</w:t>
            </w:r>
          </w:p>
          <w:p w:rsidR="00882652" w:rsidRDefault="00882652" w:rsidP="0088265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82652" w:rsidRDefault="00882652" w:rsidP="00F32B3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голова Коломийської міської молодіжної ради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(за згодою)</w:t>
            </w:r>
          </w:p>
          <w:p w:rsidR="00882652" w:rsidRDefault="00882652" w:rsidP="00882652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882652" w:rsidRDefault="00882652" w:rsidP="008826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EE71E0">
              <w:rPr>
                <w:rFonts w:ascii="Times New Roman" w:eastAsia="Times New Roman" w:hAnsi="Times New Roman" w:cs="Times New Roman"/>
                <w:sz w:val="28"/>
                <w:szCs w:val="28"/>
              </w:rPr>
              <w:t>депутат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E71E0">
              <w:rPr>
                <w:rFonts w:ascii="Times New Roman" w:eastAsia="Times New Roman" w:hAnsi="Times New Roman" w:cs="Times New Roman"/>
                <w:sz w:val="28"/>
                <w:szCs w:val="28"/>
              </w:rPr>
              <w:t>Коломийської міської ради</w:t>
            </w:r>
            <w:r w:rsidR="00F32B3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E71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VIII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демократич</w:t>
            </w:r>
            <w:r w:rsidRPr="00EE71E0">
              <w:rPr>
                <w:rFonts w:ascii="Times New Roman" w:eastAsia="Times New Roman" w:hAnsi="Times New Roman" w:cs="Times New Roman"/>
                <w:sz w:val="28"/>
                <w:szCs w:val="28"/>
              </w:rPr>
              <w:t>ного скликання (за згодою)</w:t>
            </w:r>
          </w:p>
          <w:p w:rsidR="00882652" w:rsidRDefault="00882652" w:rsidP="00882652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882652" w:rsidRDefault="00882652" w:rsidP="008826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иректор Коломийського центру дозвілля та туризму</w:t>
            </w:r>
          </w:p>
          <w:p w:rsidR="00882652" w:rsidRDefault="00882652" w:rsidP="008826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882652" w:rsidRDefault="00882652" w:rsidP="008826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EE71E0">
              <w:rPr>
                <w:rFonts w:ascii="Times New Roman" w:eastAsia="Times New Roman" w:hAnsi="Times New Roman" w:cs="Times New Roman"/>
                <w:sz w:val="28"/>
                <w:szCs w:val="28"/>
              </w:rPr>
              <w:t>депутат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E71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Коломийської міської ради VIII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демократич</w:t>
            </w:r>
            <w:r w:rsidRPr="00EE71E0">
              <w:rPr>
                <w:rFonts w:ascii="Times New Roman" w:eastAsia="Times New Roman" w:hAnsi="Times New Roman" w:cs="Times New Roman"/>
                <w:sz w:val="28"/>
                <w:szCs w:val="28"/>
              </w:rPr>
              <w:t>ного скликання (за згодою)</w:t>
            </w:r>
          </w:p>
          <w:p w:rsidR="00882652" w:rsidRDefault="00882652" w:rsidP="008826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882652" w:rsidRDefault="00882652" w:rsidP="008826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 комунальної установи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«Інститут розвитку Коломийської громади»</w:t>
            </w:r>
          </w:p>
          <w:p w:rsidR="00882652" w:rsidRDefault="00882652" w:rsidP="0088265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82652" w:rsidRDefault="00882652" w:rsidP="008826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заступник директора Єдиного центру надання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реабілітаційних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 соціальних послуг міста Коломиї</w:t>
            </w:r>
            <w:r w:rsidR="004757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(за згодою)</w:t>
            </w:r>
          </w:p>
          <w:p w:rsidR="00882652" w:rsidRDefault="00882652" w:rsidP="0088265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82652" w:rsidRDefault="00882652" w:rsidP="008826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староста 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Шепарівцівському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старостинському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 окрузі</w:t>
            </w:r>
          </w:p>
          <w:p w:rsidR="00882652" w:rsidRDefault="00882652" w:rsidP="0088265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82652" w:rsidRDefault="00882652" w:rsidP="008826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управління містобудування міської ради</w:t>
            </w:r>
          </w:p>
          <w:p w:rsidR="00882652" w:rsidRDefault="00882652" w:rsidP="0088265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82652" w:rsidRDefault="00882652" w:rsidP="00F32B3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голова Ради з питань внутрішньо переміщених осіб при </w:t>
            </w:r>
            <w:r w:rsidR="00F32B32">
              <w:rPr>
                <w:rFonts w:ascii="Times New Roman" w:eastAsia="Times New Roman" w:hAnsi="Times New Roman" w:cs="Times New Roman"/>
                <w:sz w:val="28"/>
                <w:szCs w:val="28"/>
              </w:rPr>
              <w:t>Коломийській міській раді (за згодою)</w:t>
            </w:r>
          </w:p>
          <w:p w:rsidR="00F32B32" w:rsidRDefault="00F32B32" w:rsidP="00F32B3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32B32" w:rsidRDefault="00F32B32" w:rsidP="00F32B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- начальник управління соціальної політики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міської ради</w:t>
            </w:r>
          </w:p>
          <w:p w:rsidR="0047572A" w:rsidRDefault="0047572A" w:rsidP="00F32B3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32B32" w:rsidRPr="00F32B32" w:rsidRDefault="00F32B32" w:rsidP="00F32B3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заступник начальника управління земельних відносин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 майнових  ресурсів міської ради</w:t>
            </w:r>
          </w:p>
        </w:tc>
      </w:tr>
    </w:tbl>
    <w:p w:rsidR="007B04F6" w:rsidRDefault="007B04F6" w:rsidP="008462C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B04F6" w:rsidRDefault="007B04F6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B04F6" w:rsidRDefault="007B04F6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B04F6" w:rsidRDefault="007B04F6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17908" w:rsidRDefault="00424B6C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В.о. н</w:t>
      </w:r>
      <w:r w:rsidR="0053337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ачальник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 w:rsidR="0053337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управління </w:t>
      </w:r>
    </w:p>
    <w:p w:rsidR="00117908" w:rsidRDefault="00533374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економіки міської ради                                                            </w:t>
      </w:r>
      <w:r w:rsidR="00424B6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Ганна КУЗЬМЕНЧУК</w:t>
      </w:r>
    </w:p>
    <w:p w:rsidR="00117908" w:rsidRDefault="00117908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7908" w:rsidRDefault="00117908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7908" w:rsidRDefault="00117908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7908" w:rsidRDefault="00117908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7908" w:rsidRDefault="00117908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7908" w:rsidRDefault="00117908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7908" w:rsidRDefault="00117908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7908" w:rsidRDefault="00117908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7908" w:rsidRDefault="00117908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7908" w:rsidRDefault="00117908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7908" w:rsidRDefault="00117908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7908" w:rsidRDefault="00117908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7908" w:rsidRDefault="00117908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7908" w:rsidRDefault="00117908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7908" w:rsidRDefault="00117908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7908" w:rsidRDefault="00117908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7908" w:rsidRDefault="00117908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7908" w:rsidRDefault="00117908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7908" w:rsidRDefault="00117908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7908" w:rsidRDefault="00117908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7908" w:rsidRDefault="00117908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7908" w:rsidRDefault="00117908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7908" w:rsidRDefault="00117908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7908" w:rsidRDefault="00117908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7908" w:rsidRDefault="00117908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7908" w:rsidRDefault="00117908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7908" w:rsidRDefault="00117908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7908" w:rsidRDefault="00117908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7908" w:rsidRDefault="00117908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7908" w:rsidRDefault="00117908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7908" w:rsidRDefault="00117908" w:rsidP="008462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A24A0" w:rsidRPr="00533374" w:rsidRDefault="007A24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7A24A0" w:rsidRPr="00533374" w:rsidSect="007477FA">
      <w:pgSz w:w="11906" w:h="16838"/>
      <w:pgMar w:top="1134" w:right="567" w:bottom="1134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908"/>
    <w:rsid w:val="000B7524"/>
    <w:rsid w:val="000F3CD6"/>
    <w:rsid w:val="00117908"/>
    <w:rsid w:val="001E4507"/>
    <w:rsid w:val="00334EB1"/>
    <w:rsid w:val="00345902"/>
    <w:rsid w:val="003803A6"/>
    <w:rsid w:val="0038303A"/>
    <w:rsid w:val="00424B6C"/>
    <w:rsid w:val="00425E00"/>
    <w:rsid w:val="0047572A"/>
    <w:rsid w:val="00494D2B"/>
    <w:rsid w:val="004F5C24"/>
    <w:rsid w:val="0050272F"/>
    <w:rsid w:val="00533374"/>
    <w:rsid w:val="00640428"/>
    <w:rsid w:val="006463A1"/>
    <w:rsid w:val="007477FA"/>
    <w:rsid w:val="007A24A0"/>
    <w:rsid w:val="007B04F6"/>
    <w:rsid w:val="008462CE"/>
    <w:rsid w:val="00882652"/>
    <w:rsid w:val="00883F2C"/>
    <w:rsid w:val="008D7C2E"/>
    <w:rsid w:val="00B33D1A"/>
    <w:rsid w:val="00BB3618"/>
    <w:rsid w:val="00D87724"/>
    <w:rsid w:val="00E34C4B"/>
    <w:rsid w:val="00E5232F"/>
    <w:rsid w:val="00EA72C0"/>
    <w:rsid w:val="00F32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D42EE"/>
  <w15:docId w15:val="{B025AAD0-EA6B-42E9-8AE5-B5C1DE7A8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link w:val="30"/>
    <w:uiPriority w:val="9"/>
    <w:semiHidden/>
    <w:unhideWhenUsed/>
    <w:qFormat/>
    <w:rsid w:val="00F8429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semiHidden/>
    <w:unhideWhenUsed/>
    <w:qFormat/>
    <w:rsid w:val="00F8429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30">
    <w:name w:val="Заголовок 3 Знак"/>
    <w:basedOn w:val="a0"/>
    <w:link w:val="3"/>
    <w:uiPriority w:val="9"/>
    <w:rsid w:val="00F8429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F84291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customStyle="1" w:styleId="time">
    <w:name w:val="time"/>
    <w:basedOn w:val="a0"/>
    <w:rsid w:val="00F84291"/>
  </w:style>
  <w:style w:type="character" w:customStyle="1" w:styleId="nom">
    <w:name w:val="nom"/>
    <w:basedOn w:val="a0"/>
    <w:rsid w:val="00F84291"/>
  </w:style>
  <w:style w:type="character" w:customStyle="1" w:styleId="data">
    <w:name w:val="data"/>
    <w:basedOn w:val="a0"/>
    <w:rsid w:val="00F84291"/>
  </w:style>
  <w:style w:type="character" w:customStyle="1" w:styleId="dstan3">
    <w:name w:val="dstan3"/>
    <w:basedOn w:val="a0"/>
    <w:rsid w:val="00F84291"/>
  </w:style>
  <w:style w:type="paragraph" w:customStyle="1" w:styleId="rvps1">
    <w:name w:val="rvps1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8">
    <w:name w:val="rvts8"/>
    <w:basedOn w:val="a0"/>
    <w:rsid w:val="00F84291"/>
  </w:style>
  <w:style w:type="paragraph" w:customStyle="1" w:styleId="rvps23">
    <w:name w:val="rvps23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24">
    <w:name w:val="rvps24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7">
    <w:name w:val="rvts7"/>
    <w:basedOn w:val="a0"/>
    <w:rsid w:val="00F84291"/>
  </w:style>
  <w:style w:type="character" w:customStyle="1" w:styleId="rvts19">
    <w:name w:val="rvts19"/>
    <w:basedOn w:val="a0"/>
    <w:rsid w:val="00F84291"/>
  </w:style>
  <w:style w:type="paragraph" w:customStyle="1" w:styleId="rvps25">
    <w:name w:val="rvps25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26">
    <w:name w:val="rvps26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1">
    <w:name w:val="rvts21"/>
    <w:basedOn w:val="a0"/>
    <w:rsid w:val="00F84291"/>
  </w:style>
  <w:style w:type="paragraph" w:customStyle="1" w:styleId="rvps27">
    <w:name w:val="rvps27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2">
    <w:name w:val="rvts22"/>
    <w:basedOn w:val="a0"/>
    <w:rsid w:val="00F84291"/>
  </w:style>
  <w:style w:type="paragraph" w:customStyle="1" w:styleId="rvps28">
    <w:name w:val="rvps28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29">
    <w:name w:val="rvps29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30">
    <w:name w:val="rvps30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31">
    <w:name w:val="rvps31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32">
    <w:name w:val="rvps32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33">
    <w:name w:val="rvps33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34">
    <w:name w:val="rvps34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35">
    <w:name w:val="rvps35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36">
    <w:name w:val="rvps36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37">
    <w:name w:val="rvps37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38">
    <w:name w:val="rvps38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6">
    <w:name w:val="rvts16"/>
    <w:basedOn w:val="a0"/>
    <w:rsid w:val="00F84291"/>
  </w:style>
  <w:style w:type="paragraph" w:customStyle="1" w:styleId="rvps39">
    <w:name w:val="rvps39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40">
    <w:name w:val="rvps40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41">
    <w:name w:val="rvps41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42">
    <w:name w:val="rvps42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43">
    <w:name w:val="rvps43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44">
    <w:name w:val="rvps44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45">
    <w:name w:val="rvps45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46">
    <w:name w:val="rvps46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47">
    <w:name w:val="rvps47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48">
    <w:name w:val="rvps48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49">
    <w:name w:val="rvps49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50">
    <w:name w:val="rvps50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51">
    <w:name w:val="rvps51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52">
    <w:name w:val="rvps52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53">
    <w:name w:val="rvps53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54">
    <w:name w:val="rvps54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55">
    <w:name w:val="rvps55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56">
    <w:name w:val="rvps56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57">
    <w:name w:val="rvps57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58">
    <w:name w:val="rvps58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60">
    <w:name w:val="rvps60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61">
    <w:name w:val="rvps61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62">
    <w:name w:val="rvps62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63">
    <w:name w:val="rvps63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65">
    <w:name w:val="rvps65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99"/>
    <w:qFormat/>
    <w:rsid w:val="00F25AC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E513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51370"/>
    <w:rPr>
      <w:rFonts w:ascii="Segoe UI" w:hAnsi="Segoe UI" w:cs="Segoe UI"/>
      <w:sz w:val="18"/>
      <w:szCs w:val="18"/>
    </w:rPr>
  </w:style>
  <w:style w:type="paragraph" w:styleId="a7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styleId="a9">
    <w:name w:val="Table Grid"/>
    <w:basedOn w:val="a1"/>
    <w:uiPriority w:val="39"/>
    <w:rsid w:val="00EA72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F32B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2XqfB08eViBMmghe4ZibUkiSX1A==">CgMxLjAyCGguZ2pkZ3hzOAByITFZc3g2WTRMVTkyN3N0aGU1bl8xc1F5Yk9DX0hVZFZlZg==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9A6C49FA-A14A-41F2-8193-E2AF515DA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3014</Words>
  <Characters>1718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Кузьменчук Ганна Миколаївна</dc:creator>
  <cp:lastModifiedBy>Долішняк Сніжана Михайлівна</cp:lastModifiedBy>
  <cp:revision>2</cp:revision>
  <cp:lastPrinted>2024-10-29T06:40:00Z</cp:lastPrinted>
  <dcterms:created xsi:type="dcterms:W3CDTF">2024-10-31T06:48:00Z</dcterms:created>
  <dcterms:modified xsi:type="dcterms:W3CDTF">2024-10-31T06:48:00Z</dcterms:modified>
</cp:coreProperties>
</file>